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42B4E49A" w:rsidR="000D063B" w:rsidRPr="00D33A7E" w:rsidRDefault="000D063B" w:rsidP="00FF177F">
      <w:pPr>
        <w:spacing w:after="0" w:line="240" w:lineRule="auto"/>
        <w:jc w:val="center"/>
        <w:rPr>
          <w:rFonts w:cs="Aharoni"/>
          <w:b/>
          <w:color w:val="FF0000"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  <w:r w:rsidR="00D33A7E">
        <w:rPr>
          <w:rFonts w:cs="Aharoni"/>
          <w:b/>
        </w:rPr>
        <w:t xml:space="preserve"> - </w:t>
      </w:r>
      <w:r w:rsidR="00D33A7E" w:rsidRPr="00D33A7E">
        <w:rPr>
          <w:rFonts w:cs="Aharoni"/>
          <w:b/>
          <w:color w:val="FF0000"/>
        </w:rPr>
        <w:t>REPUBLICAÇÃO</w:t>
      </w:r>
    </w:p>
    <w:p w14:paraId="36519258" w14:textId="761724BC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6C62A5">
        <w:rPr>
          <w:rFonts w:cs="Aharoni"/>
          <w:b/>
        </w:rPr>
        <w:t>20</w:t>
      </w:r>
      <w:r w:rsidR="00F96407">
        <w:rPr>
          <w:rFonts w:cs="Aharoni"/>
          <w:b/>
        </w:rPr>
        <w:t>/2021</w:t>
      </w:r>
    </w:p>
    <w:p w14:paraId="1D0F0669" w14:textId="074A71E7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D33A7E">
        <w:rPr>
          <w:rFonts w:cs="Aharoni"/>
          <w:b/>
        </w:rPr>
        <w:t>12</w:t>
      </w:r>
      <w:r w:rsidR="009D20EE">
        <w:rPr>
          <w:rFonts w:cs="Aharoni"/>
          <w:b/>
        </w:rPr>
        <w:t>/05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6C62A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6C62A5" w:rsidRPr="006C62A5">
        <w:rPr>
          <w:rFonts w:cs="Aharoni"/>
          <w:b/>
        </w:rPr>
        <w:t>AQUISIÇÃO DE LICENÇAS VÍTALICIAS DE SOFTWARE NO SISTEMA DE REGISTRO DE PREÇOS, ATENDENDO AS NECESSIDADES DO CONSAMU POR UM PERÍODO DE 12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D33A7E">
        <w:rPr>
          <w:rFonts w:cs="Aharoni"/>
          <w:b/>
        </w:rPr>
        <w:t>12</w:t>
      </w:r>
      <w:r w:rsidR="009D20EE">
        <w:rPr>
          <w:rFonts w:cs="Aharoni"/>
          <w:b/>
        </w:rPr>
        <w:t>/05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7C7D5987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9D20EE">
        <w:rPr>
          <w:rFonts w:cs="Aharoni"/>
          <w:bCs/>
          <w:color w:val="000000"/>
        </w:rPr>
        <w:t>2</w:t>
      </w:r>
      <w:r w:rsidR="00D33A7E">
        <w:rPr>
          <w:rFonts w:cs="Aharoni"/>
          <w:bCs/>
          <w:color w:val="000000"/>
        </w:rPr>
        <w:t>8</w:t>
      </w:r>
      <w:r w:rsidR="00655858">
        <w:rPr>
          <w:rFonts w:cs="Aharoni"/>
          <w:bCs/>
          <w:color w:val="000000"/>
        </w:rPr>
        <w:t xml:space="preserve"> de abril </w:t>
      </w:r>
      <w:r w:rsidR="00F96407">
        <w:rPr>
          <w:rFonts w:cs="Aharoni"/>
          <w:bCs/>
          <w:color w:val="000000"/>
        </w:rPr>
        <w:t>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6FE08B86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14557AB6" w14:textId="2E51424E" w:rsidR="00D33A7E" w:rsidRDefault="00D33A7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E6967EC" w14:textId="77777777" w:rsidR="00D33A7E" w:rsidRDefault="00D33A7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1257334" w14:textId="5D9FE6DA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A681762" w14:textId="77777777" w:rsidR="006C62A5" w:rsidRDefault="006C62A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871B796" w14:textId="0D9CB795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03B8A8C" w14:textId="77777777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55858"/>
    <w:rsid w:val="006963BC"/>
    <w:rsid w:val="006C62A5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B1C29"/>
    <w:rsid w:val="008B3101"/>
    <w:rsid w:val="00901F0E"/>
    <w:rsid w:val="009060E2"/>
    <w:rsid w:val="00955CC0"/>
    <w:rsid w:val="009C0A41"/>
    <w:rsid w:val="009D20EE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51662"/>
    <w:rsid w:val="00C5465F"/>
    <w:rsid w:val="00C81F44"/>
    <w:rsid w:val="00C87DEC"/>
    <w:rsid w:val="00CD4D62"/>
    <w:rsid w:val="00CF16C1"/>
    <w:rsid w:val="00D10A36"/>
    <w:rsid w:val="00D33A7E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101</cp:revision>
  <cp:lastPrinted>2021-04-28T13:39:00Z</cp:lastPrinted>
  <dcterms:created xsi:type="dcterms:W3CDTF">2015-06-16T14:24:00Z</dcterms:created>
  <dcterms:modified xsi:type="dcterms:W3CDTF">2021-04-28T13:40:00Z</dcterms:modified>
</cp:coreProperties>
</file>